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823E" w14:textId="0BBA22EB" w:rsidR="00452BBE" w:rsidRPr="000B1779" w:rsidRDefault="00452BBE" w:rsidP="00F04B22">
      <w:pPr>
        <w:spacing w:after="0"/>
        <w:jc w:val="center"/>
        <w:rPr>
          <w:rFonts w:asciiTheme="majorHAnsi" w:hAnsiTheme="majorHAnsi" w:cstheme="majorHAnsi"/>
          <w:color w:val="C00000"/>
          <w:sz w:val="24"/>
          <w:szCs w:val="24"/>
        </w:rPr>
      </w:pPr>
      <w:r w:rsidRPr="000B1779">
        <w:rPr>
          <w:rFonts w:asciiTheme="majorHAnsi" w:hAnsiTheme="majorHAnsi" w:cstheme="majorHAnsi"/>
          <w:color w:val="C00000"/>
          <w:sz w:val="24"/>
          <w:szCs w:val="24"/>
        </w:rPr>
        <w:t>QUESTIONNAIRE D’ÉVALUATION ET DE VALIDATION POUR LE DÉVELOPPEMENT DE NOUVEAU PARTENARIAT</w:t>
      </w:r>
    </w:p>
    <w:p w14:paraId="7EDA39D4" w14:textId="2D0198DB" w:rsidR="00452BBE" w:rsidRDefault="00452BBE" w:rsidP="00452BBE">
      <w:pPr>
        <w:spacing w:after="0" w:line="480" w:lineRule="auto"/>
        <w:jc w:val="center"/>
        <w:rPr>
          <w:rFonts w:asciiTheme="majorHAnsi" w:hAnsiTheme="majorHAnsi" w:cstheme="majorHAnsi"/>
        </w:rPr>
      </w:pPr>
      <w:r w:rsidRPr="00E4275B">
        <w:rPr>
          <w:rFonts w:asciiTheme="majorHAnsi" w:hAnsiTheme="majorHAnsi" w:cstheme="majorHAnsi"/>
          <w:b/>
          <w:bCs/>
          <w:sz w:val="18"/>
          <w:szCs w:val="18"/>
        </w:rPr>
        <w:t>VEUILLEZ COMPLÉTER CE FORMULAIRE ET RETOURNER</w:t>
      </w:r>
      <w:r w:rsidR="00E4275B">
        <w:rPr>
          <w:rFonts w:asciiTheme="majorHAnsi" w:hAnsiTheme="majorHAnsi" w:cstheme="majorHAnsi"/>
          <w:b/>
          <w:bCs/>
          <w:sz w:val="18"/>
          <w:szCs w:val="18"/>
        </w:rPr>
        <w:t xml:space="preserve"> À :</w:t>
      </w:r>
      <w:r>
        <w:rPr>
          <w:rFonts w:asciiTheme="majorHAnsi" w:hAnsiTheme="majorHAnsi" w:cstheme="majorHAnsi"/>
        </w:rPr>
        <w:t xml:space="preserve"> </w:t>
      </w:r>
      <w:hyperlink r:id="rId6" w:history="1">
        <w:r w:rsidRPr="00E060C6">
          <w:rPr>
            <w:rStyle w:val="Lienhypertexte"/>
            <w:rFonts w:asciiTheme="majorHAnsi" w:hAnsiTheme="majorHAnsi" w:cstheme="majorHAnsi"/>
          </w:rPr>
          <w:t>ententes@bi.ulaval.ca</w:t>
        </w:r>
      </w:hyperlink>
      <w:r>
        <w:rPr>
          <w:rFonts w:asciiTheme="majorHAnsi" w:hAnsiTheme="majorHAnsi" w:cstheme="maj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134"/>
        <w:gridCol w:w="1264"/>
      </w:tblGrid>
      <w:tr w:rsidR="00452BBE" w:rsidRPr="00452BBE" w14:paraId="28D35612" w14:textId="77777777" w:rsidTr="009D6CB1">
        <w:tc>
          <w:tcPr>
            <w:tcW w:w="5240" w:type="dxa"/>
          </w:tcPr>
          <w:p w14:paraId="4FC29DAD" w14:textId="3B6A9098" w:rsidR="00452BBE" w:rsidRPr="009D6CB1" w:rsidRDefault="00452BBE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D6C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ANNÉE/MOIS/JOUR</w:t>
            </w:r>
          </w:p>
        </w:tc>
        <w:tc>
          <w:tcPr>
            <w:tcW w:w="3390" w:type="dxa"/>
            <w:gridSpan w:val="3"/>
          </w:tcPr>
          <w:p w14:paraId="7827C591" w14:textId="353DE461" w:rsidR="00452BBE" w:rsidRPr="00452BBE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</w:rPr>
            </w:r>
            <w:r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0"/>
          </w:p>
        </w:tc>
      </w:tr>
      <w:tr w:rsidR="00452BBE" w:rsidRPr="00452BBE" w14:paraId="7AD98475" w14:textId="77777777" w:rsidTr="009D6CB1">
        <w:tc>
          <w:tcPr>
            <w:tcW w:w="5240" w:type="dxa"/>
          </w:tcPr>
          <w:p w14:paraId="4E99B6E5" w14:textId="67070DE1" w:rsidR="00452BBE" w:rsidRPr="009D6CB1" w:rsidRDefault="00452BBE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D6C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FACULTÉ/DÉPARTEMENT/ÉCOLE</w:t>
            </w:r>
          </w:p>
        </w:tc>
        <w:tc>
          <w:tcPr>
            <w:tcW w:w="3390" w:type="dxa"/>
            <w:gridSpan w:val="3"/>
          </w:tcPr>
          <w:p w14:paraId="7A0A5E88" w14:textId="358CA716" w:rsidR="00452BBE" w:rsidRPr="00452BBE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</w:rPr>
            </w:r>
            <w:r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1E707E">
              <w:rPr>
                <w:rFonts w:asciiTheme="majorHAnsi" w:hAnsiTheme="majorHAnsi" w:cstheme="majorHAnsi"/>
                <w:b/>
                <w:bCs/>
              </w:rPr>
              <w:t> </w:t>
            </w:r>
            <w:r w:rsidR="001E707E">
              <w:rPr>
                <w:rFonts w:asciiTheme="majorHAnsi" w:hAnsiTheme="majorHAnsi" w:cstheme="majorHAnsi"/>
                <w:b/>
                <w:bCs/>
              </w:rPr>
              <w:t> </w:t>
            </w:r>
            <w:r w:rsidR="001E707E">
              <w:rPr>
                <w:rFonts w:asciiTheme="majorHAnsi" w:hAnsiTheme="majorHAnsi" w:cstheme="majorHAnsi"/>
                <w:b/>
                <w:bCs/>
              </w:rPr>
              <w:t> </w:t>
            </w:r>
            <w:r w:rsidR="001E707E">
              <w:rPr>
                <w:rFonts w:asciiTheme="majorHAnsi" w:hAnsiTheme="majorHAnsi" w:cstheme="majorHAnsi"/>
                <w:b/>
                <w:bCs/>
              </w:rPr>
              <w:t> </w:t>
            </w:r>
            <w:r w:rsidR="001E707E"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1"/>
          </w:p>
        </w:tc>
      </w:tr>
      <w:tr w:rsidR="00452BBE" w:rsidRPr="00452BBE" w14:paraId="27B6E2E5" w14:textId="77777777" w:rsidTr="009D6CB1">
        <w:tc>
          <w:tcPr>
            <w:tcW w:w="5240" w:type="dxa"/>
          </w:tcPr>
          <w:p w14:paraId="094CD14B" w14:textId="77777777" w:rsidR="00452BBE" w:rsidRPr="009D6CB1" w:rsidRDefault="00452BBE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D6C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DEMANDEUR(S)</w:t>
            </w:r>
          </w:p>
          <w:p w14:paraId="05BB82DB" w14:textId="62CBF3A5" w:rsidR="00452BBE" w:rsidRPr="009D6CB1" w:rsidRDefault="00452BBE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6CB1">
              <w:rPr>
                <w:color w:val="002060"/>
                <w:sz w:val="16"/>
                <w:szCs w:val="16"/>
              </w:rPr>
              <w:t>DOYEN/DIRECTEUR/PROFESSEUR</w:t>
            </w:r>
          </w:p>
        </w:tc>
        <w:tc>
          <w:tcPr>
            <w:tcW w:w="3390" w:type="dxa"/>
            <w:gridSpan w:val="3"/>
          </w:tcPr>
          <w:p w14:paraId="0597B2E6" w14:textId="0ACCADDC" w:rsidR="00452BBE" w:rsidRPr="00452BBE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</w:rPr>
            </w:r>
            <w:r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2"/>
          </w:p>
        </w:tc>
      </w:tr>
      <w:tr w:rsidR="00452BBE" w:rsidRPr="00452BBE" w14:paraId="4AEB9A45" w14:textId="77777777" w:rsidTr="009D6CB1">
        <w:tc>
          <w:tcPr>
            <w:tcW w:w="5240" w:type="dxa"/>
          </w:tcPr>
          <w:p w14:paraId="036C4D67" w14:textId="77777777" w:rsidR="00452BBE" w:rsidRPr="009D6CB1" w:rsidRDefault="00452BBE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D6C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IDENTIFICATION DU PARTENAIRE INTERNATIONAL</w:t>
            </w:r>
          </w:p>
          <w:p w14:paraId="2E2B2DA7" w14:textId="7D4C4298" w:rsidR="00452BBE" w:rsidRPr="009D6CB1" w:rsidRDefault="009D6CB1" w:rsidP="009D6CB1">
            <w:pPr>
              <w:pStyle w:val="Sansinterligne"/>
              <w:jc w:val="center"/>
              <w:rPr>
                <w:b/>
                <w:bCs/>
              </w:rPr>
            </w:pPr>
            <w:r w:rsidRPr="009D6CB1">
              <w:rPr>
                <w:color w:val="002060"/>
                <w:sz w:val="16"/>
                <w:szCs w:val="16"/>
              </w:rPr>
              <w:t>IDENTIFICATION DE L’ÉTABLISSEMENT/ADRESSE/NOM DU OU DES COLLABORATEUR(S)</w:t>
            </w:r>
          </w:p>
        </w:tc>
        <w:tc>
          <w:tcPr>
            <w:tcW w:w="3390" w:type="dxa"/>
            <w:gridSpan w:val="3"/>
          </w:tcPr>
          <w:p w14:paraId="49833DED" w14:textId="7288AC52" w:rsidR="00452BBE" w:rsidRPr="00452BBE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</w:rPr>
            </w:r>
            <w:r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3"/>
          </w:p>
        </w:tc>
      </w:tr>
      <w:tr w:rsidR="00452BBE" w:rsidRPr="00452BBE" w14:paraId="18EB329B" w14:textId="77777777" w:rsidTr="009D6CB1">
        <w:tc>
          <w:tcPr>
            <w:tcW w:w="5240" w:type="dxa"/>
          </w:tcPr>
          <w:p w14:paraId="7CF7B1BA" w14:textId="2D3F582F" w:rsidR="00452BBE" w:rsidRDefault="009D6CB1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D6C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MISE EN CONTEXTE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/ÉTAT DE LA SITUATION</w:t>
            </w:r>
          </w:p>
          <w:p w14:paraId="57CD907D" w14:textId="77777777" w:rsidR="009D6CB1" w:rsidRPr="009D6CB1" w:rsidRDefault="009D6CB1" w:rsidP="009D6CB1">
            <w:pPr>
              <w:pStyle w:val="Sansinterligne"/>
              <w:jc w:val="center"/>
              <w:rPr>
                <w:color w:val="002060"/>
                <w:sz w:val="16"/>
                <w:szCs w:val="16"/>
              </w:rPr>
            </w:pPr>
            <w:r w:rsidRPr="009D6CB1">
              <w:rPr>
                <w:color w:val="002060"/>
                <w:sz w:val="16"/>
                <w:szCs w:val="16"/>
              </w:rPr>
              <w:t>AVONS-NOUS DES COLLABORATION AVEC CE PARTENAIRE ? RECHERCHE/MOBILITÉ ÉTUDIANTE/ETC.</w:t>
            </w:r>
          </w:p>
          <w:p w14:paraId="4B8A157E" w14:textId="42D51912" w:rsidR="009D6CB1" w:rsidRPr="009D6CB1" w:rsidRDefault="009D6CB1" w:rsidP="009D6CB1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3390" w:type="dxa"/>
            <w:gridSpan w:val="3"/>
          </w:tcPr>
          <w:p w14:paraId="0B67671B" w14:textId="330B097D" w:rsidR="00452BBE" w:rsidRPr="00452BBE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</w:rPr>
            </w:r>
            <w:r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4"/>
          </w:p>
        </w:tc>
      </w:tr>
      <w:tr w:rsidR="00452BBE" w:rsidRPr="00452BBE" w14:paraId="400FDD89" w14:textId="77777777" w:rsidTr="009D6CB1">
        <w:tc>
          <w:tcPr>
            <w:tcW w:w="5240" w:type="dxa"/>
          </w:tcPr>
          <w:p w14:paraId="5BB4ED8B" w14:textId="0C182E81" w:rsidR="00452BBE" w:rsidRDefault="009D6CB1" w:rsidP="009D6CB1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D6CB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IDENTIFICATION DES ACTIONS PRIORITAIES À METTRE EN ŒUVRE À COURT OU À LONG TERME</w:t>
            </w:r>
          </w:p>
          <w:p w14:paraId="16BCB80C" w14:textId="60ED6C24" w:rsidR="009D6CB1" w:rsidRDefault="009D6CB1" w:rsidP="009D6CB1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F5A7B5F" w14:textId="16C37D7E" w:rsidR="009D6CB1" w:rsidRDefault="009D6CB1" w:rsidP="009D6CB1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color w:val="002060"/>
                <w:sz w:val="16"/>
                <w:szCs w:val="16"/>
              </w:rPr>
              <w:t>É</w:t>
            </w:r>
            <w:r w:rsidRPr="009D6CB1">
              <w:rPr>
                <w:color w:val="002060"/>
                <w:sz w:val="16"/>
                <w:szCs w:val="16"/>
              </w:rPr>
              <w:t>C</w:t>
            </w:r>
            <w:r>
              <w:rPr>
                <w:color w:val="002060"/>
                <w:sz w:val="16"/>
                <w:szCs w:val="16"/>
              </w:rPr>
              <w:t>HANGES DE PROFESSEUR(S)/RECHERCHE/MOBILITÉ ÉTUDIANTE/ETC.</w:t>
            </w:r>
          </w:p>
          <w:p w14:paraId="5D3F5F44" w14:textId="77777777" w:rsidR="009D6CB1" w:rsidRDefault="009D6CB1" w:rsidP="009D6CB1">
            <w:pPr>
              <w:pStyle w:val="Sansinterligne"/>
              <w:jc w:val="center"/>
              <w:rPr>
                <w:sz w:val="18"/>
                <w:szCs w:val="18"/>
              </w:rPr>
            </w:pPr>
          </w:p>
          <w:p w14:paraId="120115D7" w14:textId="4709C7B6" w:rsidR="009D6CB1" w:rsidRPr="00452BBE" w:rsidRDefault="009D6CB1" w:rsidP="009D6CB1">
            <w:pPr>
              <w:pStyle w:val="Sansinterligne"/>
              <w:jc w:val="center"/>
            </w:pPr>
          </w:p>
        </w:tc>
        <w:tc>
          <w:tcPr>
            <w:tcW w:w="3390" w:type="dxa"/>
            <w:gridSpan w:val="3"/>
          </w:tcPr>
          <w:p w14:paraId="4EAF8F0E" w14:textId="30E3DBE5" w:rsidR="00452BBE" w:rsidRPr="00452BBE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</w:rPr>
            </w:r>
            <w:r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5"/>
          </w:p>
        </w:tc>
      </w:tr>
      <w:tr w:rsidR="00452BBE" w:rsidRPr="00452BBE" w14:paraId="2F11CA85" w14:textId="77777777" w:rsidTr="009D6CB1">
        <w:tc>
          <w:tcPr>
            <w:tcW w:w="5240" w:type="dxa"/>
          </w:tcPr>
          <w:p w14:paraId="1423EC65" w14:textId="46B58A0D" w:rsidR="009D6CB1" w:rsidRDefault="009C2765" w:rsidP="009D6CB1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ANALYSE DES RISQUES ET CONSIDÉRATIONS FINANCIÈRES</w:t>
            </w:r>
          </w:p>
          <w:p w14:paraId="3BB29541" w14:textId="660168A7" w:rsidR="00452BBE" w:rsidRPr="00452BBE" w:rsidRDefault="009C2765" w:rsidP="009C2765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color w:val="002060"/>
                <w:sz w:val="16"/>
                <w:szCs w:val="16"/>
              </w:rPr>
              <w:t>LE CAS ÉCHÉANT</w:t>
            </w:r>
          </w:p>
        </w:tc>
        <w:tc>
          <w:tcPr>
            <w:tcW w:w="3390" w:type="dxa"/>
            <w:gridSpan w:val="3"/>
          </w:tcPr>
          <w:p w14:paraId="4D14B933" w14:textId="0809A015" w:rsidR="00452BBE" w:rsidRPr="00452BBE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</w:rPr>
            </w:r>
            <w:r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6"/>
          </w:p>
        </w:tc>
      </w:tr>
      <w:tr w:rsidR="00452BBE" w:rsidRPr="00452BBE" w14:paraId="4F3DFB17" w14:textId="77777777" w:rsidTr="009C2765">
        <w:trPr>
          <w:trHeight w:val="523"/>
        </w:trPr>
        <w:tc>
          <w:tcPr>
            <w:tcW w:w="5240" w:type="dxa"/>
          </w:tcPr>
          <w:p w14:paraId="7A4D06B1" w14:textId="1DDA0D88" w:rsidR="009C2765" w:rsidRDefault="009C2765" w:rsidP="009C2765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PROPRIÉTÉ INTELLECTUELLE</w:t>
            </w:r>
          </w:p>
          <w:p w14:paraId="589326DB" w14:textId="30FA70A2" w:rsidR="00452BBE" w:rsidRPr="00452BBE" w:rsidRDefault="009C2765" w:rsidP="009C2765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color w:val="002060"/>
                <w:sz w:val="16"/>
                <w:szCs w:val="16"/>
              </w:rPr>
              <w:t>LE CAS ÉCHÉANT</w:t>
            </w:r>
          </w:p>
        </w:tc>
        <w:tc>
          <w:tcPr>
            <w:tcW w:w="3390" w:type="dxa"/>
            <w:gridSpan w:val="3"/>
          </w:tcPr>
          <w:p w14:paraId="204697E5" w14:textId="5294DA67" w:rsidR="00452BBE" w:rsidRPr="00452BBE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</w:rPr>
            </w:r>
            <w:r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7"/>
          </w:p>
        </w:tc>
      </w:tr>
      <w:tr w:rsidR="00452BBE" w:rsidRPr="00452BBE" w14:paraId="4E2BDC27" w14:textId="77777777" w:rsidTr="009D6CB1">
        <w:tc>
          <w:tcPr>
            <w:tcW w:w="5240" w:type="dxa"/>
          </w:tcPr>
          <w:p w14:paraId="7DC0D130" w14:textId="5E29E636" w:rsidR="009C2765" w:rsidRDefault="009C2765" w:rsidP="009C2765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RECOMMANDATIONS</w:t>
            </w:r>
          </w:p>
          <w:p w14:paraId="17D68576" w14:textId="69261E7D" w:rsidR="00452BBE" w:rsidRPr="00452BBE" w:rsidRDefault="009C2765" w:rsidP="009C2765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color w:val="002060"/>
                <w:sz w:val="16"/>
                <w:szCs w:val="16"/>
              </w:rPr>
              <w:t>LE CAS ÉCHÉANT</w:t>
            </w:r>
          </w:p>
        </w:tc>
        <w:tc>
          <w:tcPr>
            <w:tcW w:w="3390" w:type="dxa"/>
            <w:gridSpan w:val="3"/>
          </w:tcPr>
          <w:p w14:paraId="1BCACD1F" w14:textId="0D034AB7" w:rsidR="00452BBE" w:rsidRPr="00452BBE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</w:rPr>
            </w:r>
            <w:r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fldChar w:fldCharType="end"/>
            </w:r>
            <w:bookmarkEnd w:id="8"/>
          </w:p>
        </w:tc>
      </w:tr>
      <w:tr w:rsidR="00AE0822" w14:paraId="54DA7F3B" w14:textId="77777777" w:rsidTr="00793EF8">
        <w:trPr>
          <w:trHeight w:val="293"/>
        </w:trPr>
        <w:tc>
          <w:tcPr>
            <w:tcW w:w="6232" w:type="dxa"/>
            <w:gridSpan w:val="2"/>
            <w:shd w:val="clear" w:color="auto" w:fill="E7E6E6" w:themeFill="background2"/>
          </w:tcPr>
          <w:p w14:paraId="3799B378" w14:textId="27CB1253" w:rsidR="00AE0822" w:rsidRPr="00AE0822" w:rsidRDefault="00AE0822" w:rsidP="00AE0822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E082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QUESTIONS</w:t>
            </w:r>
          </w:p>
        </w:tc>
        <w:tc>
          <w:tcPr>
            <w:tcW w:w="1134" w:type="dxa"/>
            <w:shd w:val="clear" w:color="auto" w:fill="E7E6E6" w:themeFill="background2"/>
          </w:tcPr>
          <w:p w14:paraId="1E86E068" w14:textId="2D88EBC0" w:rsidR="00AE0822" w:rsidRPr="00AE0822" w:rsidRDefault="00AE0822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E082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1264" w:type="dxa"/>
            <w:shd w:val="clear" w:color="auto" w:fill="E7E6E6" w:themeFill="background2"/>
          </w:tcPr>
          <w:p w14:paraId="375BB925" w14:textId="4E300D0C" w:rsidR="00AE0822" w:rsidRPr="00AE0822" w:rsidRDefault="00AE0822" w:rsidP="00452BBE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E082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Non</w:t>
            </w:r>
          </w:p>
        </w:tc>
      </w:tr>
      <w:tr w:rsidR="00AE0822" w14:paraId="2F0F8746" w14:textId="77777777" w:rsidTr="00793EF8">
        <w:tc>
          <w:tcPr>
            <w:tcW w:w="6232" w:type="dxa"/>
            <w:gridSpan w:val="2"/>
          </w:tcPr>
          <w:p w14:paraId="26BE33A7" w14:textId="6DD7224C" w:rsidR="00793EF8" w:rsidRDefault="00793EF8" w:rsidP="00793EF8">
            <w:pPr>
              <w:pStyle w:val="Sansinterligne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16"/>
                <w:szCs w:val="16"/>
              </w:rPr>
              <w:t>AVONS-NOUS DÉJÀ UN ACCORD AVEC CE PARTENAIRE?</w:t>
            </w:r>
          </w:p>
          <w:p w14:paraId="5D4FDC83" w14:textId="2064F147" w:rsidR="000B1779" w:rsidRPr="00793EF8" w:rsidRDefault="000B1779" w:rsidP="00793EF8">
            <w:pPr>
              <w:pStyle w:val="Sansinterligne"/>
              <w:rPr>
                <w:rFonts w:asciiTheme="majorHAnsi" w:hAnsiTheme="majorHAnsi" w:cstheme="majorHAnsi"/>
                <w:sz w:val="18"/>
                <w:szCs w:val="18"/>
              </w:rPr>
            </w:pPr>
            <w:r w:rsidRPr="000B1779">
              <w:rPr>
                <w:sz w:val="16"/>
                <w:szCs w:val="16"/>
              </w:rPr>
              <w:t xml:space="preserve">Nous vous </w:t>
            </w:r>
            <w:r>
              <w:rPr>
                <w:sz w:val="16"/>
                <w:szCs w:val="16"/>
              </w:rPr>
              <w:t>invitons à</w:t>
            </w:r>
            <w:r w:rsidRPr="000B1779">
              <w:rPr>
                <w:sz w:val="16"/>
                <w:szCs w:val="16"/>
              </w:rPr>
              <w:t xml:space="preserve"> vérifier s’il existe déjà un accord entre l’Université Laval et le partenaire visé par la demande en consultant le </w:t>
            </w:r>
            <w:hyperlink r:id="rId7" w:history="1">
              <w:r w:rsidRPr="001107AE">
                <w:rPr>
                  <w:color w:val="4472C4" w:themeColor="accent1"/>
                  <w:sz w:val="16"/>
                  <w:szCs w:val="16"/>
                </w:rPr>
                <w:t>répertoire des ententes et partenariats de l’Université Laval</w:t>
              </w:r>
            </w:hyperlink>
            <w:r w:rsidRPr="000B1779">
              <w:rPr>
                <w:sz w:val="16"/>
                <w:szCs w:val="16"/>
              </w:rPr>
              <w:t>. Il peut être possible d’intégrer votre projet dans le cadre de collaborations existantes.</w:t>
            </w:r>
            <w:r>
              <w:rPr>
                <w:sz w:val="16"/>
                <w:szCs w:val="16"/>
              </w:rPr>
              <w:t xml:space="preserve"> </w:t>
            </w:r>
            <w:hyperlink r:id="rId8" w:history="1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BCB84E0" w14:textId="592F5F49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1264" w:type="dxa"/>
          </w:tcPr>
          <w:p w14:paraId="29B565CF" w14:textId="54EDA06F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  <w:tr w:rsidR="00AE0822" w14:paraId="3DBA95AF" w14:textId="77777777" w:rsidTr="00793EF8">
        <w:tc>
          <w:tcPr>
            <w:tcW w:w="6232" w:type="dxa"/>
            <w:gridSpan w:val="2"/>
          </w:tcPr>
          <w:p w14:paraId="0A3DC9BE" w14:textId="7F713A43" w:rsidR="00AE0822" w:rsidRDefault="00793EF8" w:rsidP="00793EF8">
            <w:pPr>
              <w:pStyle w:val="Sansinterligne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CETTE INITIATIVE EST-ELLE INDIVIDUELLE?</w:t>
            </w:r>
          </w:p>
          <w:p w14:paraId="01C55071" w14:textId="4C67C946" w:rsidR="00793EF8" w:rsidRDefault="00793EF8" w:rsidP="00793EF8">
            <w:pPr>
              <w:pStyle w:val="Sansinterligne"/>
              <w:rPr>
                <w:rFonts w:asciiTheme="majorHAnsi" w:hAnsiTheme="majorHAnsi" w:cstheme="majorHAnsi"/>
              </w:rPr>
            </w:pPr>
            <w:r w:rsidRPr="00793EF8">
              <w:rPr>
                <w:sz w:val="16"/>
                <w:szCs w:val="16"/>
              </w:rPr>
              <w:t>Si non quels sont les autres acteurs impliqués à l’Université Laval</w:t>
            </w:r>
          </w:p>
        </w:tc>
        <w:tc>
          <w:tcPr>
            <w:tcW w:w="1134" w:type="dxa"/>
          </w:tcPr>
          <w:p w14:paraId="09ABA185" w14:textId="414362F5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  <w:tc>
          <w:tcPr>
            <w:tcW w:w="1264" w:type="dxa"/>
          </w:tcPr>
          <w:p w14:paraId="18603414" w14:textId="081097D7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</w:tr>
      <w:tr w:rsidR="00AE0822" w14:paraId="68FCAEB2" w14:textId="77777777" w:rsidTr="00793EF8">
        <w:tc>
          <w:tcPr>
            <w:tcW w:w="6232" w:type="dxa"/>
            <w:gridSpan w:val="2"/>
          </w:tcPr>
          <w:p w14:paraId="1828601E" w14:textId="7FF110D2" w:rsidR="00AE0822" w:rsidRDefault="00793EF8" w:rsidP="00793EF8">
            <w:pPr>
              <w:pStyle w:val="Sansinterligne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AVEZ-VOUOS LE SOU</w:t>
            </w:r>
            <w:r w:rsidR="00EE196C">
              <w:rPr>
                <w:color w:val="002060"/>
                <w:sz w:val="16"/>
                <w:szCs w:val="16"/>
              </w:rPr>
              <w:t>TIEN DE VOTRE</w:t>
            </w:r>
            <w:r>
              <w:rPr>
                <w:color w:val="002060"/>
                <w:sz w:val="16"/>
                <w:szCs w:val="16"/>
              </w:rPr>
              <w:t xml:space="preserve"> FACULTÉ?</w:t>
            </w:r>
          </w:p>
          <w:p w14:paraId="3A0D2E88" w14:textId="56BAEC85" w:rsidR="00793EF8" w:rsidRDefault="00793EF8" w:rsidP="00793EF8">
            <w:pPr>
              <w:pStyle w:val="Sansinterligne"/>
              <w:rPr>
                <w:rFonts w:asciiTheme="majorHAnsi" w:hAnsiTheme="majorHAnsi" w:cstheme="majorHAnsi"/>
              </w:rPr>
            </w:pPr>
            <w:r w:rsidRPr="00793EF8">
              <w:rPr>
                <w:sz w:val="16"/>
                <w:szCs w:val="16"/>
              </w:rPr>
              <w:t>Le doyen ou le Vice-Doyen doit donner son accord</w:t>
            </w:r>
          </w:p>
        </w:tc>
        <w:tc>
          <w:tcPr>
            <w:tcW w:w="1134" w:type="dxa"/>
          </w:tcPr>
          <w:p w14:paraId="26BEF25F" w14:textId="57DE4860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  <w:tc>
          <w:tcPr>
            <w:tcW w:w="1264" w:type="dxa"/>
          </w:tcPr>
          <w:p w14:paraId="0664ED9F" w14:textId="0E1DE80B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</w:tr>
      <w:tr w:rsidR="00AE0822" w14:paraId="586E09B7" w14:textId="77777777" w:rsidTr="00793EF8">
        <w:tc>
          <w:tcPr>
            <w:tcW w:w="6232" w:type="dxa"/>
            <w:gridSpan w:val="2"/>
          </w:tcPr>
          <w:p w14:paraId="5E1F4677" w14:textId="07B4FDFD" w:rsidR="00EE196C" w:rsidRDefault="00EE196C" w:rsidP="00EE196C">
            <w:pPr>
              <w:pStyle w:val="Sansinterligne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LE(S) PROJET(S) DE COLLABORATION VA-T’IL AU-DELÀ DES ACTIVITÉS UNIVERSITAIRES PRÉVUES ?</w:t>
            </w:r>
          </w:p>
          <w:p w14:paraId="40C6DCDF" w14:textId="1BC5AB60" w:rsidR="00AE0822" w:rsidRDefault="00EE196C" w:rsidP="00EE196C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sz w:val="16"/>
                <w:szCs w:val="16"/>
              </w:rPr>
              <w:t xml:space="preserve">Publications/conférences/ateliers/etc. </w:t>
            </w:r>
          </w:p>
        </w:tc>
        <w:tc>
          <w:tcPr>
            <w:tcW w:w="1134" w:type="dxa"/>
          </w:tcPr>
          <w:p w14:paraId="28143AAB" w14:textId="38A660CD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  <w:tc>
          <w:tcPr>
            <w:tcW w:w="1264" w:type="dxa"/>
          </w:tcPr>
          <w:p w14:paraId="2B1B7BED" w14:textId="7316A9F2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  <w:tr w:rsidR="00AE0822" w14:paraId="125D41C6" w14:textId="77777777" w:rsidTr="00793EF8">
        <w:tc>
          <w:tcPr>
            <w:tcW w:w="6232" w:type="dxa"/>
            <w:gridSpan w:val="2"/>
          </w:tcPr>
          <w:p w14:paraId="10778A6C" w14:textId="08F622E7" w:rsidR="00CE4160" w:rsidRDefault="00CE4160" w:rsidP="00CE4160">
            <w:pPr>
              <w:pStyle w:val="Sansinterligne"/>
              <w:rPr>
                <w:rFonts w:asciiTheme="majorHAnsi" w:hAnsiTheme="majorHAnsi" w:cstheme="majorHAnsi"/>
              </w:rPr>
            </w:pPr>
            <w:r>
              <w:rPr>
                <w:color w:val="002060"/>
                <w:sz w:val="16"/>
                <w:szCs w:val="16"/>
              </w:rPr>
              <w:lastRenderedPageBreak/>
              <w:t>DES RESSOURCES FINANCIÈRES ET/OU MATÉRIELLES SERONT-ELLES NÉCESSAIRES</w:t>
            </w:r>
            <w:r w:rsidR="00EE196C">
              <w:rPr>
                <w:color w:val="002060"/>
                <w:sz w:val="16"/>
                <w:szCs w:val="16"/>
              </w:rPr>
              <w:t>?</w:t>
            </w:r>
          </w:p>
        </w:tc>
        <w:tc>
          <w:tcPr>
            <w:tcW w:w="1134" w:type="dxa"/>
          </w:tcPr>
          <w:p w14:paraId="55061C03" w14:textId="6920B92B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  <w:tc>
          <w:tcPr>
            <w:tcW w:w="1264" w:type="dxa"/>
          </w:tcPr>
          <w:p w14:paraId="666D8391" w14:textId="4BEE0DB3" w:rsidR="00AE0822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1E707E">
              <w:rPr>
                <w:rFonts w:asciiTheme="majorHAnsi" w:hAnsiTheme="majorHAnsi" w:cstheme="majorHAnsi"/>
              </w:rPr>
            </w:r>
            <w:r w:rsidR="001E707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</w:tr>
      <w:tr w:rsidR="00CE4160" w14:paraId="5E00CE0E" w14:textId="77777777" w:rsidTr="00E35BEA">
        <w:tc>
          <w:tcPr>
            <w:tcW w:w="6232" w:type="dxa"/>
            <w:gridSpan w:val="2"/>
          </w:tcPr>
          <w:p w14:paraId="1EB0F238" w14:textId="75EA6CBC" w:rsidR="00CE4160" w:rsidRPr="00CE4160" w:rsidRDefault="00CE4160" w:rsidP="00CE4160">
            <w:pPr>
              <w:pStyle w:val="Sansinterligne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16"/>
                <w:szCs w:val="16"/>
              </w:rPr>
              <w:t>SI OUI LESQUELLES ?</w:t>
            </w:r>
          </w:p>
        </w:tc>
        <w:tc>
          <w:tcPr>
            <w:tcW w:w="2398" w:type="dxa"/>
            <w:gridSpan w:val="2"/>
          </w:tcPr>
          <w:p w14:paraId="5D534166" w14:textId="72A5AF3B" w:rsidR="00CE4160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</w:tr>
      <w:tr w:rsidR="00CE4160" w14:paraId="78051C64" w14:textId="77777777" w:rsidTr="009311F2">
        <w:tc>
          <w:tcPr>
            <w:tcW w:w="6232" w:type="dxa"/>
            <w:gridSpan w:val="2"/>
          </w:tcPr>
          <w:p w14:paraId="6222A013" w14:textId="77777777" w:rsidR="00CE4160" w:rsidRDefault="00CE4160" w:rsidP="00E4275B">
            <w:pPr>
              <w:pStyle w:val="Sansinterligne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DÉCRIVER</w:t>
            </w:r>
            <w:r w:rsidR="00E4275B">
              <w:rPr>
                <w:color w:val="002060"/>
                <w:sz w:val="16"/>
                <w:szCs w:val="16"/>
              </w:rPr>
              <w:t xml:space="preserve"> BRIÈVEMENT</w:t>
            </w:r>
            <w:r>
              <w:rPr>
                <w:color w:val="002060"/>
                <w:sz w:val="16"/>
                <w:szCs w:val="16"/>
              </w:rPr>
              <w:t xml:space="preserve"> LE CONTEXTE</w:t>
            </w:r>
            <w:r w:rsidR="00E4275B">
              <w:rPr>
                <w:color w:val="002060"/>
                <w:sz w:val="16"/>
                <w:szCs w:val="16"/>
              </w:rPr>
              <w:t xml:space="preserve"> DE COLLABORATION AVEC CE PARTENAIRE :</w:t>
            </w:r>
          </w:p>
          <w:p w14:paraId="5FEDCD6B" w14:textId="525D3CAA" w:rsidR="00E4275B" w:rsidRDefault="00E4275B" w:rsidP="00E4275B">
            <w:pPr>
              <w:pStyle w:val="Sansinterligne"/>
              <w:rPr>
                <w:rFonts w:asciiTheme="majorHAnsi" w:hAnsiTheme="majorHAnsi" w:cstheme="majorHAnsi"/>
              </w:rPr>
            </w:pPr>
            <w:r w:rsidRPr="00E4275B">
              <w:rPr>
                <w:sz w:val="16"/>
                <w:szCs w:val="16"/>
              </w:rPr>
              <w:t>Historique/contexte de reche</w:t>
            </w:r>
            <w:r>
              <w:rPr>
                <w:sz w:val="16"/>
                <w:szCs w:val="16"/>
              </w:rPr>
              <w:t>r</w:t>
            </w:r>
            <w:r w:rsidRPr="00E4275B">
              <w:rPr>
                <w:sz w:val="16"/>
                <w:szCs w:val="16"/>
              </w:rPr>
              <w:t>che/enseignement/etc.</w:t>
            </w:r>
          </w:p>
        </w:tc>
        <w:tc>
          <w:tcPr>
            <w:tcW w:w="2398" w:type="dxa"/>
            <w:gridSpan w:val="2"/>
          </w:tcPr>
          <w:p w14:paraId="17321966" w14:textId="57F49B85" w:rsidR="00CE4160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0" w:name="Texte1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</w:tr>
      <w:tr w:rsidR="00CE4160" w14:paraId="0AE89D00" w14:textId="77777777" w:rsidTr="005B6CFE">
        <w:tc>
          <w:tcPr>
            <w:tcW w:w="6232" w:type="dxa"/>
            <w:gridSpan w:val="2"/>
          </w:tcPr>
          <w:p w14:paraId="3C903ACF" w14:textId="081DC962" w:rsidR="00E4275B" w:rsidRDefault="00E4275B" w:rsidP="00E4275B">
            <w:pPr>
              <w:pStyle w:val="Sansinterligne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QUELLES ACTIVITÉS SERONT VISÉES PAR CETTE ENTENTE </w:t>
            </w:r>
          </w:p>
          <w:p w14:paraId="771F2D53" w14:textId="46234FF5" w:rsidR="00CE4160" w:rsidRDefault="00E4275B" w:rsidP="00E4275B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sz w:val="16"/>
                <w:szCs w:val="16"/>
              </w:rPr>
              <w:t>Formation, recherche</w:t>
            </w:r>
            <w:r w:rsidRPr="00E427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mobilité étudiante/recrutement/</w:t>
            </w:r>
            <w:r w:rsidRPr="00E4275B">
              <w:rPr>
                <w:sz w:val="16"/>
                <w:szCs w:val="16"/>
              </w:rPr>
              <w:t>etc.</w:t>
            </w:r>
          </w:p>
        </w:tc>
        <w:tc>
          <w:tcPr>
            <w:tcW w:w="2398" w:type="dxa"/>
            <w:gridSpan w:val="2"/>
          </w:tcPr>
          <w:p w14:paraId="554D209A" w14:textId="68407719" w:rsidR="00CE4160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</w:tr>
      <w:tr w:rsidR="00CE4160" w14:paraId="44EAE4F3" w14:textId="77777777" w:rsidTr="00244939">
        <w:tc>
          <w:tcPr>
            <w:tcW w:w="6232" w:type="dxa"/>
            <w:gridSpan w:val="2"/>
          </w:tcPr>
          <w:p w14:paraId="18DBC672" w14:textId="0A92A960" w:rsidR="00CE4160" w:rsidRDefault="00E4275B" w:rsidP="00E4275B">
            <w:pPr>
              <w:pStyle w:val="Sansinterligne"/>
              <w:rPr>
                <w:rFonts w:asciiTheme="majorHAnsi" w:hAnsiTheme="majorHAnsi" w:cstheme="majorHAnsi"/>
              </w:rPr>
            </w:pPr>
            <w:r>
              <w:rPr>
                <w:color w:val="002060"/>
                <w:sz w:val="16"/>
                <w:szCs w:val="16"/>
              </w:rPr>
              <w:t>DITES-NOUS POURQUOI VOUS JUGEZ NÉCESSAIRE QUE SOIT SIGNER UNE ENTENTE AVEC CE PARTENAIRE?</w:t>
            </w:r>
          </w:p>
        </w:tc>
        <w:tc>
          <w:tcPr>
            <w:tcW w:w="2398" w:type="dxa"/>
            <w:gridSpan w:val="2"/>
          </w:tcPr>
          <w:p w14:paraId="601C9E1F" w14:textId="11F3C01C" w:rsidR="00CE4160" w:rsidRDefault="001E181B" w:rsidP="00452BBE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</w:tr>
    </w:tbl>
    <w:p w14:paraId="0B1814C8" w14:textId="77777777" w:rsidR="00E4275B" w:rsidRDefault="00E4275B" w:rsidP="00E4275B">
      <w:pPr>
        <w:spacing w:after="0" w:line="480" w:lineRule="auto"/>
        <w:rPr>
          <w:b/>
          <w:bCs/>
          <w:sz w:val="16"/>
          <w:szCs w:val="16"/>
        </w:rPr>
      </w:pPr>
    </w:p>
    <w:p w14:paraId="0769DAB5" w14:textId="74A8585D" w:rsidR="009C2765" w:rsidRDefault="00E4275B" w:rsidP="00E4275B">
      <w:pPr>
        <w:spacing w:after="0" w:line="480" w:lineRule="auto"/>
        <w:rPr>
          <w:b/>
          <w:bCs/>
          <w:sz w:val="16"/>
          <w:szCs w:val="16"/>
        </w:rPr>
      </w:pPr>
      <w:r w:rsidRPr="00E4275B">
        <w:rPr>
          <w:b/>
          <w:bCs/>
          <w:sz w:val="16"/>
          <w:szCs w:val="16"/>
        </w:rPr>
        <w:t>SIGNATURES REQUISES :</w:t>
      </w:r>
    </w:p>
    <w:p w14:paraId="7952EE0E" w14:textId="77777777" w:rsidR="00E4275B" w:rsidRDefault="00E4275B" w:rsidP="00E4275B">
      <w:pPr>
        <w:spacing w:after="0" w:line="480" w:lineRule="auto"/>
        <w:rPr>
          <w:b/>
          <w:bCs/>
          <w:sz w:val="16"/>
          <w:szCs w:val="16"/>
        </w:rPr>
      </w:pPr>
    </w:p>
    <w:p w14:paraId="72DE41EE" w14:textId="39A2484D" w:rsidR="00E4275B" w:rsidRPr="00E4275B" w:rsidRDefault="00E4275B" w:rsidP="00E4275B">
      <w:pPr>
        <w:pStyle w:val="Sansinterligne"/>
        <w:rPr>
          <w:b/>
          <w:bCs/>
          <w:sz w:val="16"/>
          <w:szCs w:val="16"/>
        </w:rPr>
      </w:pPr>
      <w:r w:rsidRPr="00E4275B">
        <w:rPr>
          <w:b/>
          <w:bCs/>
          <w:sz w:val="16"/>
          <w:szCs w:val="16"/>
        </w:rPr>
        <w:t>____________________________________________________________________________</w:t>
      </w:r>
      <w:r w:rsidRPr="00E4275B">
        <w:rPr>
          <w:b/>
          <w:bCs/>
          <w:sz w:val="16"/>
          <w:szCs w:val="16"/>
        </w:rPr>
        <w:tab/>
        <w:t>____________________________</w:t>
      </w:r>
    </w:p>
    <w:p w14:paraId="6BFB24BE" w14:textId="7D5DDE1F" w:rsidR="00E4275B" w:rsidRPr="00E4275B" w:rsidRDefault="00E4275B" w:rsidP="00E4275B">
      <w:pPr>
        <w:pStyle w:val="Sansinterligne"/>
        <w:rPr>
          <w:b/>
          <w:bCs/>
          <w:sz w:val="16"/>
          <w:szCs w:val="16"/>
        </w:rPr>
      </w:pPr>
      <w:r w:rsidRPr="00E4275B">
        <w:rPr>
          <w:b/>
          <w:bCs/>
          <w:sz w:val="16"/>
          <w:szCs w:val="16"/>
        </w:rPr>
        <w:t>SIGNATURE DU RESPONSABLE DE L’ENTENTE</w:t>
      </w:r>
      <w:r w:rsidRPr="00E4275B">
        <w:rPr>
          <w:b/>
          <w:bCs/>
          <w:sz w:val="16"/>
          <w:szCs w:val="16"/>
        </w:rPr>
        <w:tab/>
      </w:r>
      <w:r w:rsidRPr="00E4275B">
        <w:rPr>
          <w:b/>
          <w:bCs/>
          <w:sz w:val="16"/>
          <w:szCs w:val="16"/>
        </w:rPr>
        <w:tab/>
      </w:r>
      <w:r w:rsidRPr="00E4275B">
        <w:rPr>
          <w:b/>
          <w:bCs/>
          <w:sz w:val="16"/>
          <w:szCs w:val="16"/>
        </w:rPr>
        <w:tab/>
      </w:r>
      <w:r w:rsidRPr="00E4275B">
        <w:rPr>
          <w:b/>
          <w:bCs/>
          <w:sz w:val="16"/>
          <w:szCs w:val="16"/>
        </w:rPr>
        <w:tab/>
      </w:r>
      <w:r w:rsidRPr="00E4275B">
        <w:rPr>
          <w:b/>
          <w:bCs/>
          <w:sz w:val="16"/>
          <w:szCs w:val="16"/>
        </w:rPr>
        <w:tab/>
        <w:t>DATE </w:t>
      </w:r>
    </w:p>
    <w:p w14:paraId="23018A4D" w14:textId="4A6792E6" w:rsidR="00E4275B" w:rsidRPr="00E4275B" w:rsidRDefault="00E4275B" w:rsidP="00E4275B">
      <w:pPr>
        <w:pStyle w:val="Sansinterligne"/>
        <w:rPr>
          <w:rFonts w:asciiTheme="majorHAnsi" w:hAnsiTheme="majorHAnsi" w:cstheme="majorHAnsi"/>
          <w:b/>
          <w:bCs/>
        </w:rPr>
      </w:pPr>
    </w:p>
    <w:p w14:paraId="027B692F" w14:textId="7D837C1A" w:rsidR="00E4275B" w:rsidRDefault="00E4275B" w:rsidP="00E4275B">
      <w:pPr>
        <w:pStyle w:val="Sansinterligne"/>
        <w:rPr>
          <w:rFonts w:asciiTheme="majorHAnsi" w:hAnsiTheme="majorHAnsi" w:cstheme="majorHAnsi"/>
          <w:b/>
          <w:bCs/>
        </w:rPr>
      </w:pPr>
    </w:p>
    <w:p w14:paraId="383CFCBD" w14:textId="77777777" w:rsidR="00E4275B" w:rsidRPr="00E4275B" w:rsidRDefault="00E4275B" w:rsidP="00E4275B">
      <w:pPr>
        <w:pStyle w:val="Sansinterligne"/>
        <w:rPr>
          <w:rFonts w:asciiTheme="majorHAnsi" w:hAnsiTheme="majorHAnsi" w:cstheme="majorHAnsi"/>
          <w:b/>
          <w:bCs/>
        </w:rPr>
      </w:pPr>
    </w:p>
    <w:p w14:paraId="3115A8E3" w14:textId="77777777" w:rsidR="00E4275B" w:rsidRPr="00E4275B" w:rsidRDefault="00E4275B" w:rsidP="00E4275B">
      <w:pPr>
        <w:pStyle w:val="Sansinterligne"/>
        <w:rPr>
          <w:b/>
          <w:bCs/>
          <w:sz w:val="16"/>
          <w:szCs w:val="16"/>
        </w:rPr>
      </w:pPr>
      <w:r w:rsidRPr="00E4275B">
        <w:rPr>
          <w:b/>
          <w:bCs/>
          <w:sz w:val="16"/>
          <w:szCs w:val="16"/>
        </w:rPr>
        <w:t>____________________________________________________________________________</w:t>
      </w:r>
      <w:r w:rsidRPr="00E4275B">
        <w:rPr>
          <w:b/>
          <w:bCs/>
          <w:sz w:val="16"/>
          <w:szCs w:val="16"/>
        </w:rPr>
        <w:tab/>
        <w:t>____________________________</w:t>
      </w:r>
    </w:p>
    <w:p w14:paraId="26FCD359" w14:textId="10D27392" w:rsidR="00E4275B" w:rsidRPr="00E4275B" w:rsidRDefault="00E4275B" w:rsidP="00E4275B">
      <w:pPr>
        <w:pStyle w:val="Sansinterligne"/>
        <w:rPr>
          <w:b/>
          <w:bCs/>
          <w:sz w:val="16"/>
          <w:szCs w:val="16"/>
        </w:rPr>
      </w:pPr>
      <w:r w:rsidRPr="00E4275B">
        <w:rPr>
          <w:b/>
          <w:bCs/>
          <w:sz w:val="16"/>
          <w:szCs w:val="16"/>
        </w:rPr>
        <w:t>SIGNATURE DU DOYEN OU VICE-DOYEN DE LA FACULTÉ</w:t>
      </w:r>
      <w:r w:rsidRPr="00E4275B">
        <w:rPr>
          <w:b/>
          <w:bCs/>
          <w:sz w:val="16"/>
          <w:szCs w:val="16"/>
        </w:rPr>
        <w:tab/>
      </w:r>
      <w:r w:rsidRPr="00E4275B">
        <w:rPr>
          <w:b/>
          <w:bCs/>
          <w:sz w:val="16"/>
          <w:szCs w:val="16"/>
        </w:rPr>
        <w:tab/>
      </w:r>
      <w:r w:rsidRPr="00E4275B">
        <w:rPr>
          <w:b/>
          <w:bCs/>
          <w:sz w:val="16"/>
          <w:szCs w:val="16"/>
        </w:rPr>
        <w:tab/>
      </w:r>
      <w:r w:rsidRPr="00E4275B">
        <w:rPr>
          <w:b/>
          <w:bCs/>
          <w:sz w:val="16"/>
          <w:szCs w:val="16"/>
        </w:rPr>
        <w:tab/>
        <w:t>DATE </w:t>
      </w:r>
    </w:p>
    <w:p w14:paraId="471FFC0F" w14:textId="77777777" w:rsidR="00E4275B" w:rsidRPr="00E4275B" w:rsidRDefault="00E4275B" w:rsidP="00E4275B">
      <w:pPr>
        <w:pStyle w:val="Sansinterligne"/>
        <w:rPr>
          <w:rFonts w:asciiTheme="majorHAnsi" w:hAnsiTheme="majorHAnsi" w:cstheme="majorHAnsi"/>
          <w:b/>
          <w:bCs/>
        </w:rPr>
      </w:pPr>
    </w:p>
    <w:sectPr w:rsidR="00E4275B" w:rsidRPr="00E4275B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5F47" w14:textId="77777777" w:rsidR="000B1779" w:rsidRDefault="000B1779" w:rsidP="000B1779">
      <w:pPr>
        <w:spacing w:after="0" w:line="240" w:lineRule="auto"/>
      </w:pPr>
      <w:r>
        <w:separator/>
      </w:r>
    </w:p>
  </w:endnote>
  <w:endnote w:type="continuationSeparator" w:id="0">
    <w:p w14:paraId="01815E1F" w14:textId="77777777" w:rsidR="000B1779" w:rsidRDefault="000B1779" w:rsidP="000B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F7FE" w14:textId="35D95A71" w:rsidR="000B1779" w:rsidRDefault="000B1779">
    <w:pPr>
      <w:pStyle w:val="Pieddepage"/>
    </w:pPr>
    <w:r>
      <w:rPr>
        <w:noProof/>
      </w:rPr>
      <w:drawing>
        <wp:inline distT="0" distB="0" distL="0" distR="0" wp14:anchorId="6E6F72CC" wp14:editId="58AD0FE0">
          <wp:extent cx="2397382" cy="538946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976" cy="551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3197" w14:textId="77777777" w:rsidR="000B1779" w:rsidRDefault="000B1779" w:rsidP="000B1779">
      <w:pPr>
        <w:spacing w:after="0" w:line="240" w:lineRule="auto"/>
      </w:pPr>
      <w:r>
        <w:separator/>
      </w:r>
    </w:p>
  </w:footnote>
  <w:footnote w:type="continuationSeparator" w:id="0">
    <w:p w14:paraId="23AAEC54" w14:textId="77777777" w:rsidR="000B1779" w:rsidRDefault="000B1779" w:rsidP="000B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C6C3" w14:textId="77777777" w:rsidR="000B1779" w:rsidRPr="00F04B22" w:rsidRDefault="000B1779" w:rsidP="000B1779">
    <w:pPr>
      <w:jc w:val="center"/>
      <w:rPr>
        <w:sz w:val="28"/>
        <w:szCs w:val="28"/>
      </w:rPr>
    </w:pPr>
    <w:r w:rsidRPr="00F04B22">
      <w:rPr>
        <w:noProof/>
        <w:color w:val="C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0E8A44C4" wp14:editId="697CBF42">
          <wp:simplePos x="0" y="0"/>
          <wp:positionH relativeFrom="margin">
            <wp:align>center</wp:align>
          </wp:positionH>
          <wp:positionV relativeFrom="paragraph">
            <wp:posOffset>114907</wp:posOffset>
          </wp:positionV>
          <wp:extent cx="1758950" cy="792480"/>
          <wp:effectExtent l="0" t="0" r="0" b="7620"/>
          <wp:wrapThrough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hrough>
          <wp:docPr id="1" name="Image 1" descr="Partenaires 2015 - 2016 | ASNU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enaires 2015 - 2016 | ASNU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6288B" w14:textId="77777777" w:rsidR="000B1779" w:rsidRDefault="000B1779" w:rsidP="000B1779"/>
  <w:p w14:paraId="4B3E2028" w14:textId="77777777" w:rsidR="000B1779" w:rsidRDefault="000B1779" w:rsidP="000B1779"/>
  <w:p w14:paraId="29647932" w14:textId="77777777" w:rsidR="000B1779" w:rsidRPr="000B1779" w:rsidRDefault="000B1779" w:rsidP="000B1779">
    <w:pPr>
      <w:jc w:val="center"/>
      <w:rPr>
        <w:sz w:val="20"/>
        <w:szCs w:val="20"/>
      </w:rPr>
    </w:pPr>
    <w:r>
      <w:rPr>
        <w:color w:val="C00000"/>
        <w:sz w:val="24"/>
        <w:szCs w:val="24"/>
      </w:rPr>
      <w:t xml:space="preserve">  </w:t>
    </w:r>
    <w:r w:rsidRPr="000B1779">
      <w:rPr>
        <w:sz w:val="20"/>
        <w:szCs w:val="20"/>
      </w:rPr>
      <w:t>BUREAU INTERNATIONAL</w:t>
    </w:r>
  </w:p>
  <w:p w14:paraId="2BAC444A" w14:textId="77777777" w:rsidR="000B1779" w:rsidRDefault="000B17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WbeB8FiYDm4pAJ3tg4eOgg7OvMEonsDmydFzDbGxwoEAK1S+ob3C+B/bwVsjMb+AbhZBBZM3SObMheXJUMaw==" w:salt="7LygayeQPk+lBoJY5yTa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22"/>
    <w:rsid w:val="000B1779"/>
    <w:rsid w:val="001107AE"/>
    <w:rsid w:val="001E181B"/>
    <w:rsid w:val="001E707E"/>
    <w:rsid w:val="00452BBE"/>
    <w:rsid w:val="00793EF8"/>
    <w:rsid w:val="009C2765"/>
    <w:rsid w:val="009D6CB1"/>
    <w:rsid w:val="00AE0822"/>
    <w:rsid w:val="00CC5A20"/>
    <w:rsid w:val="00CE4160"/>
    <w:rsid w:val="00E4275B"/>
    <w:rsid w:val="00EE196C"/>
    <w:rsid w:val="00F0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4F20"/>
  <w15:chartTrackingRefBased/>
  <w15:docId w15:val="{441F025D-D0B9-4573-9012-85AB1E5A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6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2B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2BB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5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D6CB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6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B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779"/>
  </w:style>
  <w:style w:type="paragraph" w:styleId="Pieddepage">
    <w:name w:val="footer"/>
    <w:basedOn w:val="Normal"/>
    <w:link w:val="PieddepageCar"/>
    <w:uiPriority w:val="99"/>
    <w:unhideWhenUsed/>
    <w:rsid w:val="000B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779"/>
  </w:style>
  <w:style w:type="character" w:styleId="Lienhypertextesuivivisit">
    <w:name w:val="FollowedHyperlink"/>
    <w:basedOn w:val="Policepardfaut"/>
    <w:uiPriority w:val="99"/>
    <w:semiHidden/>
    <w:unhideWhenUsed/>
    <w:rsid w:val="000B17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val.moveonca.com/publisher/1/f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val.moveonca.com/publisher/1/f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entes@bi.ulaval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Martin</dc:creator>
  <cp:keywords/>
  <dc:description/>
  <cp:lastModifiedBy>Chantale Savard</cp:lastModifiedBy>
  <cp:revision>2</cp:revision>
  <cp:lastPrinted>2021-10-30T19:00:00Z</cp:lastPrinted>
  <dcterms:created xsi:type="dcterms:W3CDTF">2021-11-01T11:29:00Z</dcterms:created>
  <dcterms:modified xsi:type="dcterms:W3CDTF">2021-11-01T11:29:00Z</dcterms:modified>
</cp:coreProperties>
</file>